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2CFF5" w14:textId="77777777" w:rsidR="00E601E7" w:rsidRDefault="002839C2">
      <w:pPr>
        <w:spacing w:line="240" w:lineRule="auto"/>
        <w:rPr>
          <w:rFonts w:ascii="Times New Roman" w:eastAsia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7FEB0878" wp14:editId="76B0DC13">
            <wp:extent cx="1930400" cy="1022350"/>
            <wp:effectExtent l="0" t="0" r="0" b="0"/>
            <wp:docPr id="1782" name="Picture 17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" name="Picture 178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6F0C9C2" w14:textId="77777777" w:rsidR="0023338E" w:rsidRDefault="0023338E">
      <w:pPr>
        <w:spacing w:line="240" w:lineRule="auto"/>
        <w:rPr>
          <w:rFonts w:ascii="Times New Roman" w:eastAsia="Times New Roman" w:hAnsi="Times New Roman" w:cs="Times New Roman"/>
          <w:sz w:val="24"/>
        </w:rPr>
      </w:pPr>
    </w:p>
    <w:p w14:paraId="575776E7" w14:textId="1D263CC0" w:rsidR="0023338E" w:rsidRPr="0025320B" w:rsidRDefault="0023338E" w:rsidP="0025320B">
      <w:pPr>
        <w:spacing w:line="240" w:lineRule="auto"/>
        <w:jc w:val="center"/>
        <w:rPr>
          <w:rFonts w:ascii="Courier New" w:eastAsia="Times New Roman" w:hAnsi="Courier New" w:cs="Courier New"/>
          <w:b/>
          <w:sz w:val="32"/>
          <w:szCs w:val="32"/>
        </w:rPr>
      </w:pPr>
      <w:r w:rsidRPr="0025320B">
        <w:rPr>
          <w:rFonts w:ascii="Courier New" w:eastAsia="Times New Roman" w:hAnsi="Courier New" w:cs="Courier New"/>
          <w:b/>
          <w:sz w:val="32"/>
          <w:szCs w:val="32"/>
        </w:rPr>
        <w:t xml:space="preserve">SOLICITUD DE </w:t>
      </w:r>
      <w:r w:rsidR="00E8335A" w:rsidRPr="0025320B">
        <w:rPr>
          <w:rFonts w:ascii="Courier New" w:eastAsia="Times New Roman" w:hAnsi="Courier New" w:cs="Courier New"/>
          <w:b/>
          <w:sz w:val="32"/>
          <w:szCs w:val="32"/>
        </w:rPr>
        <w:t>RECLAMACIÓN DE CALIFICACIÓN</w:t>
      </w:r>
      <w:r w:rsidR="00340EE6" w:rsidRPr="0025320B">
        <w:rPr>
          <w:rFonts w:ascii="Courier New" w:eastAsia="Times New Roman" w:hAnsi="Courier New" w:cs="Courier New"/>
          <w:b/>
          <w:sz w:val="32"/>
          <w:szCs w:val="32"/>
        </w:rPr>
        <w:t xml:space="preserve"> </w:t>
      </w:r>
      <w:r w:rsidR="0025320B" w:rsidRPr="0025320B">
        <w:rPr>
          <w:rFonts w:ascii="Courier New" w:eastAsia="Times New Roman" w:hAnsi="Courier New" w:cs="Courier New"/>
          <w:b/>
          <w:sz w:val="32"/>
          <w:szCs w:val="32"/>
        </w:rPr>
        <w:t>FINAL OBTENIDA</w:t>
      </w:r>
      <w:r w:rsidR="00C05A54">
        <w:rPr>
          <w:rFonts w:ascii="Courier New" w:eastAsia="Times New Roman" w:hAnsi="Courier New" w:cs="Courier New"/>
          <w:b/>
          <w:sz w:val="32"/>
          <w:szCs w:val="32"/>
        </w:rPr>
        <w:t xml:space="preserve"> EN BACHILLERATO</w:t>
      </w:r>
    </w:p>
    <w:p w14:paraId="51796EB5" w14:textId="77777777" w:rsidR="0023338E" w:rsidRPr="008B030C" w:rsidRDefault="0023338E" w:rsidP="0023338E">
      <w:pPr>
        <w:spacing w:line="240" w:lineRule="auto"/>
        <w:jc w:val="both"/>
        <w:rPr>
          <w:rFonts w:ascii="Courier New" w:eastAsia="Times New Roman" w:hAnsi="Courier New" w:cs="Courier New"/>
          <w:sz w:val="24"/>
          <w:szCs w:val="24"/>
        </w:rPr>
      </w:pPr>
    </w:p>
    <w:p w14:paraId="3A98FA15" w14:textId="4EAB1800" w:rsidR="0023338E" w:rsidRPr="008B030C" w:rsidRDefault="0023338E" w:rsidP="00513E81">
      <w:pPr>
        <w:spacing w:line="240" w:lineRule="auto"/>
        <w:ind w:firstLine="709"/>
        <w:jc w:val="both"/>
        <w:rPr>
          <w:rFonts w:ascii="Courier New" w:hAnsi="Courier New" w:cs="Courier New"/>
          <w:sz w:val="24"/>
          <w:szCs w:val="24"/>
        </w:rPr>
      </w:pPr>
      <w:r w:rsidRPr="008B030C">
        <w:rPr>
          <w:rFonts w:ascii="Courier New" w:hAnsi="Courier New" w:cs="Courier New"/>
          <w:sz w:val="24"/>
          <w:szCs w:val="24"/>
        </w:rPr>
        <w:t xml:space="preserve">De conformidad con lo establecido </w:t>
      </w:r>
      <w:r w:rsidR="00E8335A">
        <w:rPr>
          <w:rFonts w:ascii="Courier New" w:hAnsi="Courier New" w:cs="Courier New"/>
          <w:sz w:val="24"/>
          <w:szCs w:val="24"/>
        </w:rPr>
        <w:t xml:space="preserve">en </w:t>
      </w:r>
      <w:r w:rsidR="0025320B">
        <w:rPr>
          <w:rFonts w:ascii="Courier New" w:hAnsi="Courier New" w:cs="Courier New"/>
          <w:sz w:val="24"/>
          <w:szCs w:val="24"/>
        </w:rPr>
        <w:t>e</w:t>
      </w:r>
      <w:r w:rsidR="00E8335A">
        <w:rPr>
          <w:rFonts w:ascii="Courier New" w:hAnsi="Courier New" w:cs="Courier New"/>
          <w:sz w:val="24"/>
          <w:szCs w:val="24"/>
        </w:rPr>
        <w:t>l</w:t>
      </w:r>
      <w:r w:rsidRPr="008B030C">
        <w:rPr>
          <w:rFonts w:ascii="Courier New" w:hAnsi="Courier New" w:cs="Courier New"/>
          <w:sz w:val="24"/>
          <w:szCs w:val="24"/>
        </w:rPr>
        <w:t xml:space="preserve"> </w:t>
      </w:r>
      <w:r w:rsidR="00E8335A" w:rsidRPr="00E8335A">
        <w:rPr>
          <w:rFonts w:ascii="Courier New" w:hAnsi="Courier New" w:cs="Courier New"/>
          <w:bCs/>
          <w:iCs/>
          <w:sz w:val="24"/>
          <w:szCs w:val="24"/>
        </w:rPr>
        <w:t>artículo</w:t>
      </w:r>
      <w:r w:rsidR="00D54206">
        <w:rPr>
          <w:rFonts w:ascii="Courier New" w:hAnsi="Courier New" w:cs="Courier New"/>
          <w:bCs/>
          <w:iCs/>
          <w:sz w:val="24"/>
          <w:szCs w:val="24"/>
        </w:rPr>
        <w:t xml:space="preserve"> </w:t>
      </w:r>
      <w:r w:rsidR="00C05A54">
        <w:rPr>
          <w:rFonts w:ascii="Courier New" w:hAnsi="Courier New" w:cs="Courier New"/>
          <w:bCs/>
          <w:iCs/>
          <w:sz w:val="24"/>
          <w:szCs w:val="24"/>
        </w:rPr>
        <w:t>13</w:t>
      </w:r>
      <w:r w:rsidR="00E8335A" w:rsidRPr="00E8335A">
        <w:rPr>
          <w:rFonts w:ascii="Courier New" w:hAnsi="Courier New" w:cs="Courier New"/>
          <w:b/>
          <w:bCs/>
          <w:i/>
          <w:iCs/>
          <w:sz w:val="24"/>
          <w:szCs w:val="24"/>
        </w:rPr>
        <w:t>, de la Orden EDU/</w:t>
      </w:r>
      <w:r w:rsidR="00C05A54">
        <w:rPr>
          <w:rFonts w:ascii="Courier New" w:hAnsi="Courier New" w:cs="Courier New"/>
          <w:b/>
          <w:bCs/>
          <w:i/>
          <w:iCs/>
          <w:sz w:val="24"/>
          <w:szCs w:val="24"/>
        </w:rPr>
        <w:t>425</w:t>
      </w:r>
      <w:r w:rsidR="00E8335A" w:rsidRPr="00E8335A">
        <w:rPr>
          <w:rFonts w:ascii="Courier New" w:hAnsi="Courier New" w:cs="Courier New"/>
          <w:b/>
          <w:bCs/>
          <w:i/>
          <w:iCs/>
          <w:sz w:val="24"/>
          <w:szCs w:val="24"/>
        </w:rPr>
        <w:t>/20</w:t>
      </w:r>
      <w:r w:rsidR="0025320B">
        <w:rPr>
          <w:rFonts w:ascii="Courier New" w:hAnsi="Courier New" w:cs="Courier New"/>
          <w:b/>
          <w:bCs/>
          <w:i/>
          <w:iCs/>
          <w:sz w:val="24"/>
          <w:szCs w:val="24"/>
        </w:rPr>
        <w:t>24</w:t>
      </w:r>
      <w:r w:rsidR="00E8335A" w:rsidRPr="00E8335A">
        <w:rPr>
          <w:rFonts w:ascii="Courier New" w:hAnsi="Courier New" w:cs="Courier New"/>
          <w:b/>
          <w:bCs/>
          <w:i/>
          <w:iCs/>
          <w:sz w:val="24"/>
          <w:szCs w:val="24"/>
        </w:rPr>
        <w:t xml:space="preserve">, de </w:t>
      </w:r>
      <w:r w:rsidR="0025320B">
        <w:rPr>
          <w:rFonts w:ascii="Courier New" w:hAnsi="Courier New" w:cs="Courier New"/>
          <w:b/>
          <w:bCs/>
          <w:i/>
          <w:iCs/>
          <w:sz w:val="24"/>
          <w:szCs w:val="24"/>
        </w:rPr>
        <w:t>9</w:t>
      </w:r>
      <w:r w:rsidR="00E8335A" w:rsidRPr="00E8335A">
        <w:rPr>
          <w:rFonts w:ascii="Courier New" w:hAnsi="Courier New" w:cs="Courier New"/>
          <w:b/>
          <w:bCs/>
          <w:i/>
          <w:iCs/>
          <w:sz w:val="24"/>
          <w:szCs w:val="24"/>
        </w:rPr>
        <w:t xml:space="preserve"> de mayo, por la que se establece</w:t>
      </w:r>
      <w:r w:rsidR="0025320B">
        <w:rPr>
          <w:rFonts w:ascii="Courier New" w:hAnsi="Courier New" w:cs="Courier New"/>
          <w:b/>
          <w:bCs/>
          <w:i/>
          <w:iCs/>
          <w:sz w:val="24"/>
          <w:szCs w:val="24"/>
        </w:rPr>
        <w:t xml:space="preserve"> la</w:t>
      </w:r>
      <w:r w:rsidR="00E8335A" w:rsidRPr="00E8335A">
        <w:rPr>
          <w:rFonts w:ascii="Courier New" w:hAnsi="Courier New" w:cs="Courier New"/>
          <w:b/>
          <w:bCs/>
          <w:i/>
          <w:iCs/>
          <w:sz w:val="24"/>
          <w:szCs w:val="24"/>
        </w:rPr>
        <w:t xml:space="preserve"> evaluación</w:t>
      </w:r>
      <w:r w:rsidR="0025320B">
        <w:rPr>
          <w:rFonts w:ascii="Courier New" w:hAnsi="Courier New" w:cs="Courier New"/>
          <w:b/>
          <w:bCs/>
          <w:i/>
          <w:iCs/>
          <w:sz w:val="24"/>
          <w:szCs w:val="24"/>
        </w:rPr>
        <w:t>, la promoción</w:t>
      </w:r>
      <w:r w:rsidR="00E8335A" w:rsidRPr="00E8335A">
        <w:rPr>
          <w:rFonts w:ascii="Courier New" w:hAnsi="Courier New" w:cs="Courier New"/>
          <w:b/>
          <w:bCs/>
          <w:i/>
          <w:iCs/>
          <w:sz w:val="24"/>
          <w:szCs w:val="24"/>
        </w:rPr>
        <w:t xml:space="preserve"> y </w:t>
      </w:r>
      <w:r w:rsidR="0025320B">
        <w:rPr>
          <w:rFonts w:ascii="Courier New" w:hAnsi="Courier New" w:cs="Courier New"/>
          <w:b/>
          <w:bCs/>
          <w:i/>
          <w:iCs/>
          <w:sz w:val="24"/>
          <w:szCs w:val="24"/>
        </w:rPr>
        <w:t xml:space="preserve">la titulación en </w:t>
      </w:r>
      <w:r w:rsidR="00C05A54">
        <w:rPr>
          <w:rFonts w:ascii="Courier New" w:hAnsi="Courier New" w:cs="Courier New"/>
          <w:b/>
          <w:bCs/>
          <w:i/>
          <w:iCs/>
          <w:sz w:val="24"/>
          <w:szCs w:val="24"/>
        </w:rPr>
        <w:t>el Bachillerato en</w:t>
      </w:r>
      <w:r w:rsidR="00E8335A" w:rsidRPr="00E8335A">
        <w:rPr>
          <w:rFonts w:ascii="Courier New" w:hAnsi="Courier New" w:cs="Courier New"/>
          <w:b/>
          <w:bCs/>
          <w:i/>
          <w:iCs/>
          <w:sz w:val="24"/>
          <w:szCs w:val="24"/>
        </w:rPr>
        <w:t xml:space="preserve"> la Comunidad de Castilla y León</w:t>
      </w:r>
      <w:r w:rsidRPr="008B030C">
        <w:rPr>
          <w:rFonts w:ascii="Courier New" w:hAnsi="Courier New" w:cs="Courier New"/>
          <w:sz w:val="24"/>
          <w:szCs w:val="24"/>
        </w:rPr>
        <w:t>, se presenta la siguiente solicitud</w:t>
      </w:r>
      <w:r w:rsidR="006C78E1">
        <w:rPr>
          <w:rFonts w:ascii="Courier New" w:hAnsi="Courier New" w:cs="Courier New"/>
          <w:sz w:val="24"/>
          <w:szCs w:val="24"/>
        </w:rPr>
        <w:t xml:space="preserve"> de </w:t>
      </w:r>
      <w:r w:rsidR="00E8335A">
        <w:rPr>
          <w:rFonts w:ascii="Courier New" w:hAnsi="Courier New" w:cs="Courier New"/>
          <w:sz w:val="24"/>
          <w:szCs w:val="24"/>
        </w:rPr>
        <w:t>reclamación en la calificación</w:t>
      </w:r>
      <w:r w:rsidR="00502759">
        <w:rPr>
          <w:rFonts w:ascii="Courier New" w:hAnsi="Courier New" w:cs="Courier New"/>
          <w:sz w:val="24"/>
          <w:szCs w:val="24"/>
        </w:rPr>
        <w:t xml:space="preserve"> </w:t>
      </w:r>
      <w:r w:rsidR="0025320B">
        <w:rPr>
          <w:rFonts w:ascii="Courier New" w:hAnsi="Courier New" w:cs="Courier New"/>
          <w:sz w:val="24"/>
          <w:szCs w:val="24"/>
        </w:rPr>
        <w:t xml:space="preserve">final obtenida </w:t>
      </w:r>
      <w:r w:rsidR="00502759">
        <w:rPr>
          <w:rFonts w:ascii="Courier New" w:hAnsi="Courier New" w:cs="Courier New"/>
          <w:sz w:val="24"/>
          <w:szCs w:val="24"/>
        </w:rPr>
        <w:t>p</w:t>
      </w:r>
      <w:r w:rsidR="0025320B">
        <w:rPr>
          <w:rFonts w:ascii="Courier New" w:hAnsi="Courier New" w:cs="Courier New"/>
          <w:sz w:val="24"/>
          <w:szCs w:val="24"/>
        </w:rPr>
        <w:t>or</w:t>
      </w:r>
      <w:r w:rsidR="00502759">
        <w:rPr>
          <w:rFonts w:ascii="Courier New" w:hAnsi="Courier New" w:cs="Courier New"/>
          <w:sz w:val="24"/>
          <w:szCs w:val="24"/>
        </w:rPr>
        <w:t xml:space="preserve"> el alumno:</w:t>
      </w:r>
    </w:p>
    <w:p w14:paraId="19BED9CA" w14:textId="77777777" w:rsidR="0023338E" w:rsidRPr="008B030C" w:rsidRDefault="0023338E" w:rsidP="00AC7B96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</w:p>
    <w:tbl>
      <w:tblPr>
        <w:tblStyle w:val="Tablaconcuadrcula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1701"/>
        <w:gridCol w:w="4536"/>
      </w:tblGrid>
      <w:tr w:rsidR="00ED299D" w:rsidRPr="00ED299D" w14:paraId="10BF03B7" w14:textId="77777777" w:rsidTr="005C336A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B5CBE9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Nombre:</w:t>
            </w:r>
          </w:p>
        </w:tc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5C85F4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8BD974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Apellidos: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21FB9F" w14:textId="77777777" w:rsidR="00ED299D" w:rsidRP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0AFE4E30" w14:textId="77777777" w:rsidR="0023338E" w:rsidRPr="00ED299D" w:rsidRDefault="0023338E" w:rsidP="00ED299D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992"/>
        <w:gridCol w:w="5108"/>
      </w:tblGrid>
      <w:tr w:rsidR="00ED299D" w14:paraId="767186A2" w14:textId="77777777" w:rsidTr="00C05A54">
        <w:trPr>
          <w:jc w:val="center"/>
        </w:trPr>
        <w:tc>
          <w:tcPr>
            <w:tcW w:w="198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0A3E95" w14:textId="2CCC8E52" w:rsidR="00ED299D" w:rsidRPr="00ED299D" w:rsidRDefault="00C05A54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Curso/Grupo</w:t>
            </w:r>
            <w:r w:rsidR="00ED299D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1559" w:type="dxa"/>
            <w:tcBorders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0FCE57" w14:textId="77777777" w:rsid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6BD53E" w14:textId="4D5397F2" w:rsidR="00ED299D" w:rsidRPr="00ED299D" w:rsidRDefault="00C05A54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Tutor:</w:t>
            </w:r>
          </w:p>
        </w:tc>
        <w:tc>
          <w:tcPr>
            <w:tcW w:w="5108" w:type="dxa"/>
            <w:tcBorders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E08C42" w14:textId="77777777" w:rsidR="00ED299D" w:rsidRDefault="00ED299D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7C46D9B4" w14:textId="77777777" w:rsidR="002B119E" w:rsidRPr="00ED299D" w:rsidRDefault="002B119E" w:rsidP="002B119E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35"/>
        <w:gridCol w:w="1134"/>
        <w:gridCol w:w="4252"/>
      </w:tblGrid>
      <w:tr w:rsidR="008E0CB0" w14:paraId="7B47B521" w14:textId="77777777" w:rsidTr="008E0CB0">
        <w:tc>
          <w:tcPr>
            <w:tcW w:w="141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1ABB1D" w14:textId="77777777" w:rsidR="002B119E" w:rsidRPr="00ED299D" w:rsidRDefault="002B119E" w:rsidP="008E0CB0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Teléfono</w:t>
            </w: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2835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891097" w14:textId="77777777" w:rsidR="002B119E" w:rsidRDefault="002B119E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4E4E83" w14:textId="4BC42213" w:rsidR="002B119E" w:rsidRPr="00ED299D" w:rsidRDefault="00C05A54" w:rsidP="008E0CB0">
            <w:pPr>
              <w:spacing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Email</w:t>
            </w:r>
            <w:r w:rsidR="008E0CB0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4252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26F9BE" w14:textId="77777777" w:rsidR="002B119E" w:rsidRDefault="002B119E" w:rsidP="008E0CB0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08FC9B4B" w14:textId="77777777" w:rsidR="00ED299D" w:rsidRPr="008B030C" w:rsidRDefault="00ED299D" w:rsidP="00ED299D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DDE39BA" w14:textId="77777777" w:rsidR="00F16755" w:rsidRDefault="00F16755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159783A" w14:textId="7E4CCCE5" w:rsidR="00CE3817" w:rsidRDefault="00CE3817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513E81">
        <w:rPr>
          <w:rFonts w:ascii="Courier New" w:hAnsi="Courier New" w:cs="Courier New"/>
          <w:b/>
          <w:sz w:val="32"/>
          <w:szCs w:val="32"/>
          <w:u w:val="single"/>
        </w:rPr>
        <w:t>SOLICITA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="006C78E1">
        <w:rPr>
          <w:rFonts w:ascii="Courier New" w:hAnsi="Courier New" w:cs="Courier New"/>
          <w:sz w:val="24"/>
          <w:szCs w:val="24"/>
        </w:rPr>
        <w:t xml:space="preserve">la </w:t>
      </w:r>
      <w:r w:rsidR="00E8335A">
        <w:rPr>
          <w:rFonts w:ascii="Courier New" w:hAnsi="Courier New" w:cs="Courier New"/>
          <w:sz w:val="24"/>
          <w:szCs w:val="24"/>
        </w:rPr>
        <w:t>reclamación de la calificación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="00414F17">
        <w:rPr>
          <w:rFonts w:ascii="Courier New" w:hAnsi="Courier New" w:cs="Courier New"/>
          <w:sz w:val="24"/>
          <w:szCs w:val="24"/>
        </w:rPr>
        <w:t>final obtenida en:</w:t>
      </w:r>
    </w:p>
    <w:p w14:paraId="506612E0" w14:textId="77777777" w:rsidR="00CE3817" w:rsidRPr="00ED299D" w:rsidRDefault="00CE3817" w:rsidP="00CE3817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8221"/>
      </w:tblGrid>
      <w:tr w:rsidR="00CE3817" w14:paraId="23B1E6D6" w14:textId="77777777" w:rsidTr="00CA7850">
        <w:tc>
          <w:tcPr>
            <w:tcW w:w="141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EEF1FD" w14:textId="77777777" w:rsidR="00CE3817" w:rsidRPr="00ED299D" w:rsidRDefault="00CA7850" w:rsidP="005C336A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Materia</w:t>
            </w:r>
            <w:r w:rsidR="00CE3817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8221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C67637" w14:textId="77777777" w:rsidR="00CE3817" w:rsidRDefault="00CE3817" w:rsidP="005C336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7AF164D3" w14:textId="77777777" w:rsidR="00A10DCB" w:rsidRPr="00ED299D" w:rsidRDefault="00A10DCB" w:rsidP="00A10DCB">
      <w:pPr>
        <w:tabs>
          <w:tab w:val="left" w:pos="1190"/>
        </w:tabs>
        <w:spacing w:line="240" w:lineRule="auto"/>
        <w:jc w:val="both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8154"/>
      </w:tblGrid>
      <w:tr w:rsidR="00A10DCB" w14:paraId="04201B38" w14:textId="77777777" w:rsidTr="00A10DCB">
        <w:tc>
          <w:tcPr>
            <w:tcW w:w="153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B5DEA0" w14:textId="77777777" w:rsidR="00A10DCB" w:rsidRPr="00ED299D" w:rsidRDefault="00A10DCB" w:rsidP="005C336A">
            <w:pPr>
              <w:spacing w:line="240" w:lineRule="auto"/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Profesor</w:t>
            </w: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8424" w:type="dxa"/>
            <w:tcBorders>
              <w:top w:val="nil"/>
              <w:bottom w:val="dotted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2A7038" w14:textId="77777777" w:rsidR="00A10DCB" w:rsidRDefault="00A10DCB" w:rsidP="005C336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5EC0E505" w14:textId="77777777" w:rsidR="00CE3817" w:rsidRDefault="00CE3817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91EDB11" w14:textId="14205783" w:rsidR="00A10DCB" w:rsidRDefault="00A10DCB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en base a las siguientes alegaciones:</w:t>
      </w:r>
    </w:p>
    <w:p w14:paraId="1FC6E462" w14:textId="77777777" w:rsidR="00513E81" w:rsidRDefault="00513E81" w:rsidP="00F16755">
      <w:pPr>
        <w:spacing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laconcuadrcula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513E81" w14:paraId="6CDB0D49" w14:textId="77777777" w:rsidTr="00E8335A">
        <w:trPr>
          <w:trHeight w:val="3119"/>
          <w:jc w:val="center"/>
        </w:trPr>
        <w:tc>
          <w:tcPr>
            <w:tcW w:w="962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3448D6" w14:textId="77777777" w:rsidR="00E8335A" w:rsidRDefault="00E8335A" w:rsidP="00B65C5E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2A9997AA" w14:textId="77777777" w:rsidR="008B030C" w:rsidRDefault="008B030C" w:rsidP="008B030C">
      <w:pPr>
        <w:spacing w:line="240" w:lineRule="auto"/>
        <w:jc w:val="both"/>
        <w:rPr>
          <w:rFonts w:ascii="Courier New" w:hAnsi="Courier New" w:cs="Courier New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4814"/>
      </w:tblGrid>
      <w:tr w:rsidR="00041217" w:rsidRPr="00ED299D" w14:paraId="08F66722" w14:textId="77777777" w:rsidTr="00041217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5C2F32" w14:textId="77777777" w:rsidR="00041217" w:rsidRPr="00ED299D" w:rsidRDefault="00041217" w:rsidP="00ED299D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sz w:val="24"/>
                <w:szCs w:val="24"/>
              </w:rPr>
              <w:t>En Ávila, a</w:t>
            </w:r>
          </w:p>
        </w:tc>
        <w:tc>
          <w:tcPr>
            <w:tcW w:w="4814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8B7439" w14:textId="77777777" w:rsidR="00041217" w:rsidRPr="00ED299D" w:rsidRDefault="00041217" w:rsidP="00ED299D">
            <w:pPr>
              <w:spacing w:line="240" w:lineRule="auto"/>
              <w:jc w:val="center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6FDF2E35" w14:textId="77777777" w:rsidR="00041217" w:rsidRPr="00ED299D" w:rsidRDefault="00041217" w:rsidP="00ED299D">
      <w:pPr>
        <w:spacing w:line="240" w:lineRule="auto"/>
        <w:jc w:val="center"/>
        <w:rPr>
          <w:rFonts w:ascii="Courier New" w:hAnsi="Courier New" w:cs="Courier New"/>
          <w:sz w:val="10"/>
          <w:szCs w:val="10"/>
        </w:rPr>
      </w:pPr>
    </w:p>
    <w:p w14:paraId="5FFCA38F" w14:textId="77777777" w:rsidR="008B030C" w:rsidRPr="00ED299D" w:rsidRDefault="008B030C" w:rsidP="00ED299D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ED299D">
        <w:rPr>
          <w:rFonts w:ascii="Courier New" w:hAnsi="Courier New" w:cs="Courier New"/>
          <w:sz w:val="24"/>
          <w:szCs w:val="24"/>
        </w:rPr>
        <w:t>Firmado:</w:t>
      </w:r>
    </w:p>
    <w:p w14:paraId="7A1B8BF9" w14:textId="77777777" w:rsidR="008B030C" w:rsidRPr="00ED299D" w:rsidRDefault="008B030C" w:rsidP="00ED299D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0DD5C64C" w14:textId="77777777" w:rsidR="00041217" w:rsidRDefault="00041217" w:rsidP="00ED299D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5D250861" w14:textId="77777777" w:rsidR="00ED299D" w:rsidRPr="00ED299D" w:rsidRDefault="00ED299D" w:rsidP="00ED299D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70BF68F9" w14:textId="77777777" w:rsidR="00041217" w:rsidRPr="00ED299D" w:rsidRDefault="00041217" w:rsidP="00ED299D">
      <w:pPr>
        <w:spacing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ED299D">
        <w:rPr>
          <w:rFonts w:ascii="Courier New" w:hAnsi="Courier New" w:cs="Courier New"/>
          <w:sz w:val="24"/>
          <w:szCs w:val="24"/>
        </w:rPr>
        <w:t>Interesado, padre, madre o tutor/a legal del alumno/a:</w:t>
      </w:r>
    </w:p>
    <w:p w14:paraId="7A2AFC55" w14:textId="77777777" w:rsidR="008B030C" w:rsidRPr="00ED299D" w:rsidRDefault="008B030C" w:rsidP="00ED299D">
      <w:pPr>
        <w:spacing w:line="240" w:lineRule="auto"/>
        <w:jc w:val="center"/>
        <w:rPr>
          <w:rFonts w:ascii="Courier New" w:hAnsi="Courier New" w:cs="Courier New"/>
          <w:sz w:val="10"/>
          <w:szCs w:val="10"/>
        </w:rPr>
      </w:pPr>
    </w:p>
    <w:tbl>
      <w:tblPr>
        <w:tblStyle w:val="Tablaconcuadrcula"/>
        <w:tblW w:w="9639" w:type="dxa"/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1701"/>
        <w:gridCol w:w="4536"/>
      </w:tblGrid>
      <w:tr w:rsidR="008B030C" w:rsidRPr="00ED299D" w14:paraId="6C2A4265" w14:textId="77777777" w:rsidTr="00A03CDE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1F4E06" w14:textId="77777777" w:rsidR="008B030C" w:rsidRPr="00ED299D" w:rsidRDefault="008B030C" w:rsidP="00ED299D">
            <w:pPr>
              <w:spacing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Nombre</w:t>
            </w:r>
            <w:r w:rsidR="00ED299D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2268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0133D6" w14:textId="77777777" w:rsidR="008B030C" w:rsidRPr="00ED299D" w:rsidRDefault="008B030C" w:rsidP="00B3372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2E9C05" w14:textId="77777777" w:rsidR="008B030C" w:rsidRPr="00ED299D" w:rsidRDefault="008B030C" w:rsidP="00ED299D">
            <w:pPr>
              <w:spacing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ED299D">
              <w:rPr>
                <w:rFonts w:ascii="Courier New" w:hAnsi="Courier New" w:cs="Courier New"/>
                <w:b/>
                <w:sz w:val="24"/>
                <w:szCs w:val="24"/>
              </w:rPr>
              <w:t>Apellidos</w:t>
            </w:r>
            <w:r w:rsidR="00ED299D" w:rsidRPr="00ED299D">
              <w:rPr>
                <w:rFonts w:ascii="Courier New" w:hAnsi="Courier New" w:cs="Courier New"/>
                <w:b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242849" w14:textId="77777777" w:rsidR="008B030C" w:rsidRPr="00ED299D" w:rsidRDefault="008B030C" w:rsidP="00B3372A">
            <w:pPr>
              <w:spacing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2C4220A4" w14:textId="77777777" w:rsidR="008B030C" w:rsidRPr="00ED299D" w:rsidRDefault="008B030C" w:rsidP="00ED299D">
      <w:pPr>
        <w:spacing w:line="240" w:lineRule="auto"/>
        <w:rPr>
          <w:rFonts w:ascii="Courier New" w:hAnsi="Courier New" w:cs="Courier New"/>
          <w:sz w:val="2"/>
          <w:szCs w:val="2"/>
        </w:rPr>
      </w:pPr>
    </w:p>
    <w:sectPr w:rsidR="008B030C" w:rsidRPr="00ED299D" w:rsidSect="008B030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567" w:right="1134" w:bottom="567" w:left="1134" w:header="0" w:footer="45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9D4F5" w14:textId="77777777" w:rsidR="003F1099" w:rsidRDefault="003F1099" w:rsidP="00694301">
      <w:pPr>
        <w:spacing w:line="240" w:lineRule="auto"/>
      </w:pPr>
      <w:r>
        <w:separator/>
      </w:r>
    </w:p>
  </w:endnote>
  <w:endnote w:type="continuationSeparator" w:id="0">
    <w:p w14:paraId="3D938842" w14:textId="77777777" w:rsidR="003F1099" w:rsidRDefault="003F1099" w:rsidP="006943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486B6" w14:textId="77777777" w:rsidR="00041217" w:rsidRDefault="0004121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E0A24" w14:textId="77777777" w:rsidR="00694301" w:rsidRPr="00E601E7" w:rsidRDefault="00BE5313" w:rsidP="00BE5313">
    <w:pPr>
      <w:pStyle w:val="Piedepgina"/>
      <w:tabs>
        <w:tab w:val="clear" w:pos="4252"/>
        <w:tab w:val="clear" w:pos="8504"/>
        <w:tab w:val="right" w:leader="underscore" w:pos="9638"/>
      </w:tabs>
      <w:rPr>
        <w:sz w:val="18"/>
        <w:szCs w:val="18"/>
      </w:rPr>
    </w:pPr>
    <w:r w:rsidRPr="00E601E7">
      <w:rPr>
        <w:sz w:val="18"/>
        <w:szCs w:val="18"/>
      </w:rPr>
      <w:tab/>
    </w:r>
  </w:p>
  <w:p w14:paraId="1A57E018" w14:textId="77777777" w:rsidR="00694301" w:rsidRPr="00E601E7" w:rsidRDefault="00694301" w:rsidP="00694301">
    <w:pPr>
      <w:pStyle w:val="Piedepgina"/>
      <w:jc w:val="center"/>
      <w:rPr>
        <w:sz w:val="18"/>
        <w:szCs w:val="18"/>
      </w:rPr>
    </w:pPr>
    <w:r w:rsidRPr="00E601E7">
      <w:rPr>
        <w:sz w:val="18"/>
        <w:szCs w:val="18"/>
      </w:rPr>
      <w:t>Juan Grande, 1. 05003 ÁVILA - Tfno. 920221875 - Fax 920227448 - E-mail: 05000701@educa.jcyl.es</w:t>
    </w:r>
  </w:p>
  <w:p w14:paraId="383CCA77" w14:textId="77777777" w:rsidR="00694301" w:rsidRPr="00E601E7" w:rsidRDefault="0003616E" w:rsidP="00694301">
    <w:pPr>
      <w:pStyle w:val="Piedepgina"/>
      <w:jc w:val="center"/>
      <w:rPr>
        <w:sz w:val="18"/>
        <w:szCs w:val="18"/>
      </w:rPr>
    </w:pPr>
    <w:hyperlink r:id="rId1" w:history="1">
      <w:r w:rsidR="00694301" w:rsidRPr="00E601E7">
        <w:rPr>
          <w:rStyle w:val="Hipervnculo"/>
          <w:sz w:val="18"/>
          <w:szCs w:val="18"/>
        </w:rPr>
        <w:t>http://iesalonsodemadrigal.centros.educa.jcyl.es/sitio/</w:t>
      </w:r>
    </w:hyperlink>
  </w:p>
  <w:p w14:paraId="0F301797" w14:textId="77777777" w:rsidR="00BE5313" w:rsidRPr="00E601E7" w:rsidRDefault="00BE5313" w:rsidP="00BE5313">
    <w:pPr>
      <w:pStyle w:val="Piedepgina"/>
      <w:tabs>
        <w:tab w:val="clear" w:pos="4252"/>
        <w:tab w:val="clear" w:pos="8504"/>
        <w:tab w:val="right" w:leader="underscore" w:pos="9638"/>
      </w:tabs>
      <w:rPr>
        <w:sz w:val="18"/>
        <w:szCs w:val="18"/>
      </w:rPr>
    </w:pPr>
    <w:r w:rsidRPr="00E601E7">
      <w:rPr>
        <w:sz w:val="18"/>
        <w:szCs w:val="18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9AD7E" w14:textId="77777777" w:rsidR="00041217" w:rsidRDefault="0004121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D4931" w14:textId="77777777" w:rsidR="003F1099" w:rsidRDefault="003F1099" w:rsidP="00694301">
      <w:pPr>
        <w:spacing w:line="240" w:lineRule="auto"/>
      </w:pPr>
      <w:r>
        <w:separator/>
      </w:r>
    </w:p>
  </w:footnote>
  <w:footnote w:type="continuationSeparator" w:id="0">
    <w:p w14:paraId="5AA36362" w14:textId="77777777" w:rsidR="003F1099" w:rsidRDefault="003F1099" w:rsidP="006943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4279A" w14:textId="77777777" w:rsidR="00041217" w:rsidRDefault="0004121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8A157" w14:textId="77777777" w:rsidR="00041217" w:rsidRDefault="0004121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83A7E" w14:textId="77777777" w:rsidR="00041217" w:rsidRDefault="0004121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CA9"/>
    <w:rsid w:val="0000590B"/>
    <w:rsid w:val="0003616E"/>
    <w:rsid w:val="00041217"/>
    <w:rsid w:val="00125FED"/>
    <w:rsid w:val="0023338E"/>
    <w:rsid w:val="0025320B"/>
    <w:rsid w:val="002839C2"/>
    <w:rsid w:val="002B119E"/>
    <w:rsid w:val="00340EE6"/>
    <w:rsid w:val="00387E9F"/>
    <w:rsid w:val="00397CA9"/>
    <w:rsid w:val="003B1BB2"/>
    <w:rsid w:val="003F1099"/>
    <w:rsid w:val="0040375B"/>
    <w:rsid w:val="00414F17"/>
    <w:rsid w:val="00502759"/>
    <w:rsid w:val="00513E81"/>
    <w:rsid w:val="00583F4D"/>
    <w:rsid w:val="005F5CF3"/>
    <w:rsid w:val="00693F5A"/>
    <w:rsid w:val="00694301"/>
    <w:rsid w:val="006C78E1"/>
    <w:rsid w:val="007823B5"/>
    <w:rsid w:val="007E18DB"/>
    <w:rsid w:val="00810215"/>
    <w:rsid w:val="00816D76"/>
    <w:rsid w:val="008A7DB4"/>
    <w:rsid w:val="008B030C"/>
    <w:rsid w:val="008B4964"/>
    <w:rsid w:val="008B511F"/>
    <w:rsid w:val="008B5127"/>
    <w:rsid w:val="008E0CB0"/>
    <w:rsid w:val="008F3E13"/>
    <w:rsid w:val="00955A36"/>
    <w:rsid w:val="009662F5"/>
    <w:rsid w:val="00A03CDE"/>
    <w:rsid w:val="00A10DCB"/>
    <w:rsid w:val="00AC7B96"/>
    <w:rsid w:val="00B3372A"/>
    <w:rsid w:val="00B65C5E"/>
    <w:rsid w:val="00BE5313"/>
    <w:rsid w:val="00C05A54"/>
    <w:rsid w:val="00C369B1"/>
    <w:rsid w:val="00CA7850"/>
    <w:rsid w:val="00CE3817"/>
    <w:rsid w:val="00CF025B"/>
    <w:rsid w:val="00D36889"/>
    <w:rsid w:val="00D54206"/>
    <w:rsid w:val="00D70273"/>
    <w:rsid w:val="00E601E7"/>
    <w:rsid w:val="00E8335A"/>
    <w:rsid w:val="00ED299D"/>
    <w:rsid w:val="00EE1362"/>
    <w:rsid w:val="00F07AF8"/>
    <w:rsid w:val="00F16755"/>
    <w:rsid w:val="00F77780"/>
    <w:rsid w:val="00F86EF8"/>
    <w:rsid w:val="00FD69AB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CC7416E"/>
  <w15:docId w15:val="{C5C9E1F8-247D-43FB-B589-861BDCB4F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215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810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94301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4301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694301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4301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69430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3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313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iesalonsodemadrigal.centros.educa.jcyl.es/sitio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AA5A5A831A8764989D0EF062EBA368B" ma:contentTypeVersion="16" ma:contentTypeDescription="Crear nuevo documento." ma:contentTypeScope="" ma:versionID="da1cf8ce48c3893cc0a82b77098b8e77">
  <xsd:schema xmlns:xsd="http://www.w3.org/2001/XMLSchema" xmlns:xs="http://www.w3.org/2001/XMLSchema" xmlns:p="http://schemas.microsoft.com/office/2006/metadata/properties" xmlns:ns2="c603da90-12df-43f5-a79f-6b8dc6062fe3" xmlns:ns3="5cac3ebd-ed39-41e4-b7b1-2fc65692f7a3" targetNamespace="http://schemas.microsoft.com/office/2006/metadata/properties" ma:root="true" ma:fieldsID="12222279d5cca96f39765e70e6ae9a66" ns2:_="" ns3:_="">
    <xsd:import namespace="c603da90-12df-43f5-a79f-6b8dc6062fe3"/>
    <xsd:import namespace="5cac3ebd-ed39-41e4-b7b1-2fc65692f7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3da90-12df-43f5-a79f-6b8dc6062f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ac3ebd-ed39-41e4-b7b1-2fc65692f7a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86a8b95-61df-441e-8d85-22699eb15609}" ma:internalName="TaxCatchAll" ma:showField="CatchAllData" ma:web="5cac3ebd-ed39-41e4-b7b1-2fc65692f7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03da90-12df-43f5-a79f-6b8dc6062fe3">
      <Terms xmlns="http://schemas.microsoft.com/office/infopath/2007/PartnerControls"/>
    </lcf76f155ced4ddcb4097134ff3c332f>
    <TaxCatchAll xmlns="5cac3ebd-ed39-41e4-b7b1-2fc65692f7a3" xsi:nil="true"/>
  </documentManagement>
</p:properties>
</file>

<file path=customXml/itemProps1.xml><?xml version="1.0" encoding="utf-8"?>
<ds:datastoreItem xmlns:ds="http://schemas.openxmlformats.org/officeDocument/2006/customXml" ds:itemID="{F91FD60D-5EA2-4E77-AB39-AB87B4B8C8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3da90-12df-43f5-a79f-6b8dc6062fe3"/>
    <ds:schemaRef ds:uri="5cac3ebd-ed39-41e4-b7b1-2fc65692f7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E2359C-FA57-4B98-B5B0-634070D5D3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01E7B6-D3E1-4633-A89D-93879B25DF73}">
  <ds:schemaRefs>
    <ds:schemaRef ds:uri="http://schemas.microsoft.com/office/2006/metadata/properties"/>
    <ds:schemaRef ds:uri="http://schemas.microsoft.com/office/infopath/2007/PartnerControls"/>
    <ds:schemaRef ds:uri="c603da90-12df-43f5-a79f-6b8dc6062fe3"/>
    <ds:schemaRef ds:uri="5cac3ebd-ed39-41e4-b7b1-2fc65692f7a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jefatura</dc:creator>
  <cp:keywords/>
  <cp:lastModifiedBy>PALOMA HERNANDEZ GRANDE</cp:lastModifiedBy>
  <cp:revision>2</cp:revision>
  <cp:lastPrinted>2021-07-28T09:30:00Z</cp:lastPrinted>
  <dcterms:created xsi:type="dcterms:W3CDTF">2026-01-09T11:37:00Z</dcterms:created>
  <dcterms:modified xsi:type="dcterms:W3CDTF">2026-01-09T11:37:00Z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0x010100FAA5A5A831A8764989D0EF062EBA368B</vt:lpwstr>
  </property>
</Properties>
</file>